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F0" w:rsidRDefault="00F346C8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-85725</wp:posOffset>
            </wp:positionV>
            <wp:extent cx="1622322" cy="2057400"/>
            <wp:effectExtent l="0" t="0" r="0" b="0"/>
            <wp:wrapNone/>
            <wp:docPr id="2" name="Image 2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03" cy="206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Nom : </w:t>
      </w:r>
      <w:proofErr w:type="spellStart"/>
      <w:r>
        <w:t>galiler</w:t>
      </w:r>
      <w:proofErr w:type="spellEnd"/>
    </w:p>
    <w:p w:rsidR="00F346C8" w:rsidRDefault="00F346C8">
      <w:r>
        <w:t>Nom complet</w:t>
      </w:r>
      <w:proofErr w:type="gramStart"/>
      <w:r>
        <w:t> :</w:t>
      </w:r>
      <w:proofErr w:type="spellStart"/>
      <w:r>
        <w:t>galileo</w:t>
      </w:r>
      <w:proofErr w:type="spellEnd"/>
      <w:proofErr w:type="gramEnd"/>
      <w:r>
        <w:t xml:space="preserve"> </w:t>
      </w:r>
      <w:proofErr w:type="spellStart"/>
      <w:r>
        <w:t>galeli</w:t>
      </w:r>
      <w:proofErr w:type="spellEnd"/>
    </w:p>
    <w:p w:rsidR="00F346C8" w:rsidRDefault="00F346C8"/>
    <w:p w:rsidR="00F346C8" w:rsidRDefault="00F346C8"/>
    <w:p w:rsidR="00F346C8" w:rsidRDefault="00F346C8">
      <w:proofErr w:type="spellStart"/>
      <w:r>
        <w:t>Naissence</w:t>
      </w:r>
      <w:proofErr w:type="spellEnd"/>
      <w:r>
        <w:t xml:space="preserve"> :15 </w:t>
      </w:r>
      <w:proofErr w:type="spellStart"/>
      <w:r>
        <w:t>fevrier</w:t>
      </w:r>
      <w:proofErr w:type="spellEnd"/>
      <w:r>
        <w:t xml:space="preserve"> 1564</w:t>
      </w:r>
    </w:p>
    <w:p w:rsidR="00F346C8" w:rsidRDefault="00F346C8"/>
    <w:p w:rsidR="00F346C8" w:rsidRDefault="00F346C8"/>
    <w:p w:rsidR="00F346C8" w:rsidRDefault="00F346C8">
      <w:r>
        <w:t>Mort :8 janvier 1642</w:t>
      </w:r>
    </w:p>
    <w:p w:rsidR="00F346C8" w:rsidRDefault="00F346C8"/>
    <w:p w:rsidR="00F346C8" w:rsidRDefault="00F346C8"/>
    <w:p w:rsidR="00F346C8" w:rsidRDefault="00F346C8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344371" cy="1562100"/>
            <wp:effectExtent l="0" t="0" r="0" b="0"/>
            <wp:wrapNone/>
            <wp:docPr id="1" name="Image 1" descr="Drapeau du Grand-duché de Tosc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u Grand-duché de Tosca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71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Nationaliter</w:t>
      </w:r>
      <w:proofErr w:type="spellEnd"/>
      <w:r>
        <w:t xml:space="preserve"> : Italien              </w:t>
      </w:r>
    </w:p>
    <w:sectPr w:rsidR="00F346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C8"/>
    <w:rsid w:val="00AC5FF0"/>
    <w:rsid w:val="00C23807"/>
    <w:rsid w:val="00F3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6278"/>
  <w15:chartTrackingRefBased/>
  <w15:docId w15:val="{D9CBE9A4-0453-4BF8-BCAD-881534E5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CSBE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2021-05-31T16:10:00Z</dcterms:created>
  <dcterms:modified xsi:type="dcterms:W3CDTF">2021-05-31T16:15:00Z</dcterms:modified>
</cp:coreProperties>
</file>