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DD6FCCE" w14:paraId="27557164" wp14:textId="3ADEFB7C">
      <w:pPr>
        <w:jc w:val="center"/>
        <w:rPr>
          <w:noProof w:val="0"/>
          <w:sz w:val="48"/>
          <w:szCs w:val="48"/>
          <w:lang w:val="fr-CA"/>
        </w:rPr>
      </w:pPr>
      <w:bookmarkStart w:name="_GoBack" w:id="0"/>
      <w:bookmarkEnd w:id="0"/>
      <w:r w:rsidRPr="2DD6FCCE" w:rsidR="5BCB0E1C">
        <w:rPr>
          <w:noProof w:val="0"/>
          <w:sz w:val="48"/>
          <w:szCs w:val="48"/>
          <w:lang w:val="fr-CA"/>
        </w:rPr>
        <w:t xml:space="preserve">Antoine </w:t>
      </w:r>
      <w:r w:rsidRPr="2DD6FCCE" w:rsidR="5A2F3DBB">
        <w:rPr>
          <w:noProof w:val="0"/>
          <w:sz w:val="48"/>
          <w:szCs w:val="48"/>
          <w:lang w:val="fr-CA"/>
        </w:rPr>
        <w:t>Lavoisie</w:t>
      </w:r>
      <w:r w:rsidRPr="2DD6FCCE" w:rsidR="6EE157EA">
        <w:rPr>
          <w:noProof w:val="0"/>
          <w:sz w:val="48"/>
          <w:szCs w:val="48"/>
          <w:lang w:val="fr-CA"/>
        </w:rPr>
        <w:t>r</w:t>
      </w:r>
    </w:p>
    <w:p xmlns:wp14="http://schemas.microsoft.com/office/word/2010/wordml" w:rsidP="2DD6FCCE" w14:paraId="5BBFC6E6" wp14:textId="1F74E36A">
      <w:pPr>
        <w:pStyle w:val="Normal"/>
        <w:jc w:val="center"/>
      </w:pPr>
      <w:r w:rsidR="702F5143">
        <w:drawing>
          <wp:inline xmlns:wp14="http://schemas.microsoft.com/office/word/2010/wordprocessingDrawing" wp14:editId="14557E72" wp14:anchorId="163369D3">
            <wp:extent cx="1765740" cy="2224555"/>
            <wp:effectExtent l="0" t="0" r="0" b="0"/>
            <wp:docPr id="7437859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3f9aabafb78484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740" cy="22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DD6FCCE" w14:paraId="2835FB71" wp14:textId="517FE392">
      <w:pPr>
        <w:pStyle w:val="Normal"/>
        <w:jc w:val="left"/>
        <w:rPr>
          <w:noProof w:val="0"/>
          <w:sz w:val="48"/>
          <w:szCs w:val="48"/>
          <w:lang w:val="fr-CA"/>
        </w:rPr>
      </w:pPr>
      <w:r w:rsidRPr="2DD6FCCE" w:rsidR="104C6AA7">
        <w:rPr>
          <w:noProof w:val="0"/>
          <w:sz w:val="48"/>
          <w:szCs w:val="48"/>
          <w:lang w:val="fr-CA"/>
        </w:rPr>
        <w:t>Nom au complet</w:t>
      </w:r>
      <w:r w:rsidRPr="2DD6FCCE" w:rsidR="321FF9DC">
        <w:rPr>
          <w:noProof w:val="0"/>
          <w:sz w:val="48"/>
          <w:szCs w:val="48"/>
          <w:lang w:val="fr-CA"/>
        </w:rPr>
        <w:t xml:space="preserve">: Antoine </w:t>
      </w:r>
      <w:r w:rsidRPr="2DD6FCCE" w:rsidR="7E6C85C3">
        <w:rPr>
          <w:noProof w:val="0"/>
          <w:sz w:val="48"/>
          <w:szCs w:val="48"/>
          <w:lang w:val="fr-CA"/>
        </w:rPr>
        <w:t>L</w:t>
      </w:r>
      <w:r w:rsidRPr="2DD6FCCE" w:rsidR="321FF9DC">
        <w:rPr>
          <w:noProof w:val="0"/>
          <w:sz w:val="48"/>
          <w:szCs w:val="48"/>
          <w:lang w:val="fr-CA"/>
        </w:rPr>
        <w:t xml:space="preserve">avoisier </w:t>
      </w:r>
    </w:p>
    <w:p xmlns:wp14="http://schemas.microsoft.com/office/word/2010/wordml" w:rsidP="2DD6FCCE" w14:paraId="6D769C3C" wp14:textId="768354D2">
      <w:pPr>
        <w:pStyle w:val="Normal"/>
        <w:jc w:val="left"/>
        <w:rPr>
          <w:noProof w:val="0"/>
          <w:sz w:val="48"/>
          <w:szCs w:val="48"/>
          <w:lang w:val="fr-CA"/>
        </w:rPr>
      </w:pPr>
    </w:p>
    <w:p xmlns:wp14="http://schemas.microsoft.com/office/word/2010/wordml" w:rsidP="2DD6FCCE" w14:paraId="609CBE14" wp14:textId="694A686F">
      <w:pPr>
        <w:pStyle w:val="Normal"/>
        <w:jc w:val="left"/>
        <w:rPr>
          <w:noProof w:val="0"/>
          <w:sz w:val="48"/>
          <w:szCs w:val="48"/>
          <w:lang w:val="fr-CA"/>
        </w:rPr>
      </w:pPr>
      <w:r w:rsidRPr="62C216CF" w:rsidR="649DE469">
        <w:rPr>
          <w:noProof w:val="0"/>
          <w:sz w:val="48"/>
          <w:szCs w:val="48"/>
          <w:lang w:val="fr-CA"/>
        </w:rPr>
        <w:t>Nationalit</w:t>
      </w:r>
      <w:r w:rsidRPr="62C216CF" w:rsidR="07F45CAF">
        <w:rPr>
          <w:noProof w:val="0"/>
          <w:sz w:val="48"/>
          <w:szCs w:val="48"/>
          <w:lang w:val="fr-CA"/>
        </w:rPr>
        <w:t>é</w:t>
      </w:r>
      <w:r w:rsidRPr="62C216CF" w:rsidR="649DE469">
        <w:rPr>
          <w:noProof w:val="0"/>
          <w:sz w:val="48"/>
          <w:szCs w:val="48"/>
          <w:lang w:val="fr-CA"/>
        </w:rPr>
        <w:t xml:space="preserve">: </w:t>
      </w:r>
      <w:r w:rsidRPr="62C216CF" w:rsidR="074A19A2">
        <w:rPr>
          <w:noProof w:val="0"/>
          <w:sz w:val="48"/>
          <w:szCs w:val="48"/>
          <w:lang w:val="fr-CA"/>
        </w:rPr>
        <w:t xml:space="preserve">Français </w:t>
      </w:r>
    </w:p>
    <w:p xmlns:wp14="http://schemas.microsoft.com/office/word/2010/wordml" w:rsidP="2DD6FCCE" w14:paraId="40FBF7E6" wp14:textId="1CF77DE7">
      <w:pPr>
        <w:pStyle w:val="Normal"/>
        <w:jc w:val="left"/>
        <w:rPr>
          <w:noProof w:val="0"/>
          <w:sz w:val="48"/>
          <w:szCs w:val="48"/>
          <w:lang w:val="fr-CA"/>
        </w:rPr>
      </w:pPr>
    </w:p>
    <w:p xmlns:wp14="http://schemas.microsoft.com/office/word/2010/wordml" w:rsidP="2DD6FCCE" w14:paraId="43209122" wp14:textId="74F96F90">
      <w:pPr>
        <w:pStyle w:val="Normal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48"/>
          <w:szCs w:val="48"/>
          <w:lang w:val="fr-CA"/>
        </w:rPr>
      </w:pPr>
      <w:r w:rsidRPr="2DD6FCCE" w:rsidR="074A19A2">
        <w:rPr>
          <w:noProof w:val="0"/>
          <w:sz w:val="48"/>
          <w:szCs w:val="48"/>
          <w:lang w:val="fr-CA"/>
        </w:rPr>
        <w:t xml:space="preserve">Période de temps: </w:t>
      </w:r>
      <w:r w:rsidRPr="2DD6FCCE" w:rsidR="074A19A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48"/>
          <w:szCs w:val="48"/>
          <w:lang w:val="fr-CA"/>
        </w:rPr>
        <w:t>né le 26 août 1743</w:t>
      </w:r>
      <w:r w:rsidRPr="2DD6FCCE" w:rsidR="3F88686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48"/>
          <w:szCs w:val="48"/>
          <w:lang w:val="fr-CA"/>
        </w:rPr>
        <w:t xml:space="preserve"> mort le 8 mai 1794</w:t>
      </w:r>
    </w:p>
    <w:p xmlns:wp14="http://schemas.microsoft.com/office/word/2010/wordml" w:rsidP="2DD6FCCE" w14:paraId="4CCBFE9B" wp14:textId="3935CDF8">
      <w:pPr>
        <w:pStyle w:val="Normal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48"/>
          <w:szCs w:val="48"/>
          <w:lang w:val="fr-CA"/>
        </w:rPr>
      </w:pPr>
    </w:p>
    <w:p xmlns:wp14="http://schemas.microsoft.com/office/word/2010/wordml" w:rsidP="2DD6FCCE" w14:paraId="6BC771D5" wp14:textId="53009B14">
      <w:pPr>
        <w:pStyle w:val="Normal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48"/>
          <w:szCs w:val="48"/>
          <w:lang w:val="fr-CA"/>
        </w:rPr>
      </w:pPr>
      <w:r w:rsidRPr="2DD6FCCE" w:rsidR="3F88686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48"/>
          <w:szCs w:val="48"/>
          <w:lang w:val="fr-CA"/>
        </w:rPr>
        <w:t xml:space="preserve">Découverts : </w:t>
      </w:r>
    </w:p>
    <w:p xmlns:wp14="http://schemas.microsoft.com/office/word/2010/wordml" w:rsidP="2DD6FCCE" w14:paraId="4CA55DBD" wp14:textId="7C2B1C7A">
      <w:pPr>
        <w:pStyle w:val="Normal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48"/>
          <w:szCs w:val="48"/>
          <w:lang w:val="fr-CA"/>
        </w:rPr>
      </w:pPr>
    </w:p>
    <w:p xmlns:wp14="http://schemas.microsoft.com/office/word/2010/wordml" w:rsidP="62C216CF" w14:paraId="2C078E63" wp14:textId="214C36C6">
      <w:pPr>
        <w:pStyle w:val="Normal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48"/>
          <w:szCs w:val="48"/>
          <w:lang w:val="fr-CA"/>
        </w:rPr>
      </w:pPr>
      <w:r w:rsidRPr="62C216CF" w:rsidR="5B760D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48"/>
          <w:szCs w:val="48"/>
          <w:lang w:val="fr-CA"/>
        </w:rPr>
        <w:t xml:space="preserve">À </w:t>
      </w:r>
      <w:r w:rsidRPr="62C216CF" w:rsidR="3F88686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48"/>
          <w:szCs w:val="48"/>
          <w:lang w:val="fr-CA"/>
        </w:rPr>
        <w:t>découvert le phénomène d'oxydation et donné un nom à certains éléments chimiques comme l'oxygène, l'azote ou l'hydrogène.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70CF3E7"/>
    <w:rsid w:val="074A19A2"/>
    <w:rsid w:val="07F45CAF"/>
    <w:rsid w:val="09E5D443"/>
    <w:rsid w:val="0E5E0A2D"/>
    <w:rsid w:val="104C6AA7"/>
    <w:rsid w:val="2A9361AA"/>
    <w:rsid w:val="2DD6FCCE"/>
    <w:rsid w:val="2F798BC5"/>
    <w:rsid w:val="321FF9DC"/>
    <w:rsid w:val="3529C28D"/>
    <w:rsid w:val="3F88686F"/>
    <w:rsid w:val="470CF3E7"/>
    <w:rsid w:val="52D642E2"/>
    <w:rsid w:val="56E2FD8B"/>
    <w:rsid w:val="5A2F3DBB"/>
    <w:rsid w:val="5B760D1F"/>
    <w:rsid w:val="5BCB0E1C"/>
    <w:rsid w:val="5ED4E713"/>
    <w:rsid w:val="62C216CF"/>
    <w:rsid w:val="649DE469"/>
    <w:rsid w:val="6E9841BE"/>
    <w:rsid w:val="6EE157EA"/>
    <w:rsid w:val="702F5143"/>
    <w:rsid w:val="7CA4287B"/>
    <w:rsid w:val="7E3FF8DC"/>
    <w:rsid w:val="7E6C85C3"/>
    <w:rsid w:val="7FDBC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A469F"/>
  <w15:chartTrackingRefBased/>
  <w15:docId w15:val="{0C086703-F830-42BB-A3FA-E8846E8A3DB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73f9aabafb78484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2021-12-10T23:39:08.6005102Z</dcterms:created>
  <dcterms:modified xsi:type="dcterms:W3CDTF">2021-12-11T00:02:28.6683765Z</dcterms:modified>
  <dc:creator>easselin14</dc:creator>
  <lastModifiedBy>easselin14</lastModifiedBy>
</coreProperties>
</file>