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60261C" w14:paraId="3E4FC178" wp14:textId="637E63FF">
      <w:pPr>
        <w:rPr>
          <w:b w:val="1"/>
          <w:bCs w:val="1"/>
          <w:sz w:val="56"/>
          <w:szCs w:val="56"/>
        </w:rPr>
      </w:pPr>
      <w:r w:rsidRPr="5260261C" w:rsidR="66F4B833">
        <w:rPr>
          <w:b w:val="1"/>
          <w:bCs w:val="1"/>
          <w:sz w:val="56"/>
          <w:szCs w:val="56"/>
        </w:rPr>
        <w:t xml:space="preserve">Boom </w:t>
      </w:r>
      <w:proofErr w:type="spellStart"/>
      <w:r w:rsidRPr="5260261C" w:rsidR="66F4B833">
        <w:rPr>
          <w:b w:val="1"/>
          <w:bCs w:val="1"/>
          <w:sz w:val="56"/>
          <w:szCs w:val="56"/>
        </w:rPr>
        <w:t>Boom</w:t>
      </w:r>
      <w:proofErr w:type="spellEnd"/>
      <w:r w:rsidRPr="5260261C" w:rsidR="66F4B833">
        <w:rPr>
          <w:b w:val="1"/>
          <w:bCs w:val="1"/>
          <w:sz w:val="56"/>
          <w:szCs w:val="56"/>
        </w:rPr>
        <w:t>!!</w:t>
      </w:r>
    </w:p>
    <w:p xmlns:wp14="http://schemas.microsoft.com/office/word/2010/wordml" w14:paraId="352B4215" wp14:textId="42FD6A52"/>
    <w:p xmlns:wp14="http://schemas.microsoft.com/office/word/2010/wordml" w:rsidP="5260261C" w14:paraId="2C078E63" wp14:textId="172034FC">
      <w:pPr>
        <w:pStyle w:val="Normal"/>
      </w:pPr>
      <w:bookmarkStart w:name="_GoBack" w:id="0"/>
      <w:bookmarkEnd w:id="0"/>
      <w:r w:rsidR="66F4B833">
        <w:drawing>
          <wp:inline xmlns:wp14="http://schemas.microsoft.com/office/word/2010/wordprocessingDrawing" wp14:editId="1AB47A97" wp14:anchorId="3FA9F851">
            <wp:extent cx="5248451" cy="4572000"/>
            <wp:effectExtent l="0" t="0" r="0" b="0"/>
            <wp:docPr id="63846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a33af69b614e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45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60261C" w:rsidP="5260261C" w:rsidRDefault="5260261C" w14:paraId="2AA8D848" w14:textId="0F488ED5">
      <w:pPr>
        <w:pStyle w:val="Normal"/>
      </w:pPr>
    </w:p>
    <w:p w:rsidR="66F4B833" w:rsidP="5260261C" w:rsidRDefault="66F4B833" w14:paraId="1EC2AF8F" w14:textId="2E494E69">
      <w:pPr>
        <w:pStyle w:val="Normal"/>
      </w:pPr>
      <w:r w:rsidR="66F4B833">
        <w:rPr/>
        <w:t xml:space="preserve">Mon </w:t>
      </w:r>
      <w:proofErr w:type="spellStart"/>
      <w:r w:rsidR="66F4B833">
        <w:rPr/>
        <w:t>projet</w:t>
      </w:r>
      <w:proofErr w:type="spellEnd"/>
      <w:r w:rsidR="66F4B833">
        <w:rPr/>
        <w:t xml:space="preserve"> vas faire affaire avec Windows.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EbbUT8E2xo7An" id="yePiZmBw"/>
  </int:Manifest>
  <int:Observations>
    <int:Content id="yePiZmB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B930E"/>
    <w:rsid w:val="08AB9552"/>
    <w:rsid w:val="3818B0B2"/>
    <w:rsid w:val="4CFB930E"/>
    <w:rsid w:val="5260261C"/>
    <w:rsid w:val="66F4B833"/>
    <w:rsid w:val="77FE9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930E"/>
  <w15:chartTrackingRefBased/>
  <w15:docId w15:val="{7ECD9877-FBE2-47C0-AAF5-990484674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9a33af69b614e67" /><Relationship Type="http://schemas.microsoft.com/office/2019/09/relationships/intelligence" Target="/word/intelligence.xml" Id="Re921bedcff7b4c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2021-10-27T17:14:32.6265141Z</dcterms:created>
  <dcterms:modified xsi:type="dcterms:W3CDTF">2021-10-27T17:17:14.1975094Z</dcterms:modified>
  <dc:creator>mbolduc94</dc:creator>
  <lastModifiedBy>mbolduc94</lastModifiedBy>
</coreProperties>
</file>