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E1EA7" w14:textId="2F41CA34" w:rsidR="0072404F" w:rsidRPr="0072404F" w:rsidRDefault="0072404F" w:rsidP="0072404F">
      <w:pPr>
        <w:jc w:val="center"/>
        <w:rPr>
          <w:rFonts w:ascii="Arial Black" w:hAnsi="Arial Black"/>
          <w:sz w:val="40"/>
          <w:szCs w:val="40"/>
        </w:rPr>
      </w:pPr>
      <w:proofErr w:type="spellStart"/>
      <w:proofErr w:type="gramStart"/>
      <w:r>
        <w:rPr>
          <w:rFonts w:ascii="Arial Black" w:hAnsi="Arial Black"/>
          <w:sz w:val="40"/>
          <w:szCs w:val="40"/>
        </w:rPr>
        <w:t>euclide</w:t>
      </w:r>
      <w:proofErr w:type="spellEnd"/>
      <w:proofErr w:type="gramEnd"/>
    </w:p>
    <w:p w14:paraId="6A60F626" w14:textId="3799D915" w:rsidR="0072404F" w:rsidRPr="0072404F" w:rsidRDefault="0072404F" w:rsidP="0072404F">
      <w:pPr>
        <w:jc w:val="center"/>
      </w:pPr>
      <w:r w:rsidRPr="0072404F">
        <w:t>Mathématicien</w:t>
      </w:r>
    </w:p>
    <w:p w14:paraId="24CFFB07" w14:textId="569DFCA5" w:rsidR="0072404F" w:rsidRPr="0072404F" w:rsidRDefault="0072404F" w:rsidP="0072404F">
      <w:r w:rsidRPr="0072404F">
        <w:rPr>
          <w:noProof/>
        </w:rPr>
        <w:drawing>
          <wp:anchor distT="0" distB="0" distL="114300" distR="114300" simplePos="0" relativeHeight="251658240" behindDoc="1" locked="0" layoutInCell="1" allowOverlap="1" wp14:anchorId="751AFC59" wp14:editId="5879C3CE">
            <wp:simplePos x="0" y="0"/>
            <wp:positionH relativeFrom="column">
              <wp:posOffset>3924300</wp:posOffset>
            </wp:positionH>
            <wp:positionV relativeFrom="paragraph">
              <wp:posOffset>285114</wp:posOffset>
            </wp:positionV>
            <wp:extent cx="1645920" cy="1956021"/>
            <wp:effectExtent l="0" t="0" r="0" b="6350"/>
            <wp:wrapNone/>
            <wp:docPr id="5" name="Image 5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74" cy="196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E129C" w14:textId="677D8D2E" w:rsidR="0072404F" w:rsidRPr="0072404F" w:rsidRDefault="0072404F" w:rsidP="0072404F">
      <w:r w:rsidRPr="0072404F">
        <w:t>Nationalité :Grec</w:t>
      </w:r>
    </w:p>
    <w:p w14:paraId="377CC70F" w14:textId="71A718F5" w:rsidR="0072404F" w:rsidRPr="0072404F" w:rsidRDefault="0072404F" w:rsidP="0072404F">
      <w:r w:rsidRPr="0072404F">
        <w:t xml:space="preserve"> </w:t>
      </w:r>
      <w:r w:rsidRPr="0072404F">
        <w:rPr>
          <w:noProof/>
        </w:rPr>
        <w:drawing>
          <wp:inline distT="0" distB="0" distL="0" distR="0" wp14:anchorId="274FCE75" wp14:editId="70FE9500">
            <wp:extent cx="868680" cy="579120"/>
            <wp:effectExtent l="0" t="0" r="7620" b="0"/>
            <wp:docPr id="4" name="Image 4" descr="Drapeau Grec Banque d'images et photos libres de droi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rapeau Grec Banque d'images et photos libres de droit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D62DD" w14:textId="3B661F53" w:rsidR="0072404F" w:rsidRPr="0072404F" w:rsidRDefault="0072404F" w:rsidP="0072404F">
      <w:r w:rsidRPr="0072404F">
        <w:rPr>
          <w:noProof/>
        </w:rPr>
        <w:drawing>
          <wp:inline distT="0" distB="0" distL="0" distR="0" wp14:anchorId="3BB0162D" wp14:editId="225F41A5">
            <wp:extent cx="1272540" cy="845820"/>
            <wp:effectExtent l="0" t="0" r="3810" b="0"/>
            <wp:docPr id="3" name="Image 3" descr="Grèce - Politique et élections - Toute l'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Grèce - Politique et élections - Toute l'Euro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69F03" w14:textId="77777777" w:rsidR="0072404F" w:rsidRPr="0072404F" w:rsidRDefault="0072404F" w:rsidP="0072404F">
      <w:r w:rsidRPr="0072404F">
        <w:t>Mort en Égypte</w:t>
      </w:r>
    </w:p>
    <w:p w14:paraId="713F110D" w14:textId="710F327E" w:rsidR="0072404F" w:rsidRPr="0072404F" w:rsidRDefault="0072404F" w:rsidP="0072404F">
      <w:r w:rsidRPr="0072404F">
        <w:rPr>
          <w:noProof/>
        </w:rPr>
        <w:drawing>
          <wp:inline distT="0" distB="0" distL="0" distR="0" wp14:anchorId="6D4F949C" wp14:editId="0AB5872B">
            <wp:extent cx="1089660" cy="723900"/>
            <wp:effectExtent l="0" t="0" r="0" b="0"/>
            <wp:docPr id="2" name="Image 2" descr="Drapeau de l'Égypt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rapeau de l'Égypte — Wikip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E0D32" w14:textId="77777777" w:rsidR="0072404F" w:rsidRPr="0072404F" w:rsidRDefault="0072404F" w:rsidP="0072404F">
      <w:r w:rsidRPr="0072404F">
        <w:t>Période</w:t>
      </w:r>
      <w:proofErr w:type="gramStart"/>
      <w:r w:rsidRPr="0072404F">
        <w:t> :-</w:t>
      </w:r>
      <w:proofErr w:type="gramEnd"/>
      <w:r w:rsidRPr="0072404F">
        <w:t>330 avant Jésus Christ</w:t>
      </w:r>
    </w:p>
    <w:p w14:paraId="4DCCF92D" w14:textId="77777777" w:rsidR="0072404F" w:rsidRPr="0072404F" w:rsidRDefault="0072404F" w:rsidP="0072404F">
      <w:r w:rsidRPr="0072404F">
        <w:t>Œuvres</w:t>
      </w:r>
      <w:proofErr w:type="gramStart"/>
      <w:r w:rsidRPr="0072404F">
        <w:t> :Les</w:t>
      </w:r>
      <w:proofErr w:type="gramEnd"/>
      <w:r w:rsidRPr="0072404F">
        <w:t xml:space="preserve"> 13 livres des éléments </w:t>
      </w:r>
    </w:p>
    <w:p w14:paraId="4B800E29" w14:textId="2068D03A" w:rsidR="0072404F" w:rsidRPr="0072404F" w:rsidRDefault="0072404F" w:rsidP="0072404F">
      <w:r w:rsidRPr="0072404F">
        <w:rPr>
          <w:noProof/>
        </w:rPr>
        <w:drawing>
          <wp:inline distT="0" distB="0" distL="0" distR="0" wp14:anchorId="210523D4" wp14:editId="5D5852AE">
            <wp:extent cx="1127760" cy="1722120"/>
            <wp:effectExtent l="0" t="0" r="0" b="0"/>
            <wp:docPr id="1" name="Image 1" descr="Éléments (Euclide)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Éléments (Euclide) — Wikip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E03EF" w14:textId="77777777" w:rsidR="0072404F" w:rsidRDefault="0072404F"/>
    <w:sectPr w:rsidR="007240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4F"/>
    <w:rsid w:val="0072404F"/>
    <w:rsid w:val="00FB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1561"/>
  <w15:chartTrackingRefBased/>
  <w15:docId w15:val="{AD65B74C-328B-4F21-A114-9BB9729C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Chabot</dc:creator>
  <cp:keywords/>
  <dc:description/>
  <cp:lastModifiedBy>Marie-Pier Chabot</cp:lastModifiedBy>
  <cp:revision>2</cp:revision>
  <dcterms:created xsi:type="dcterms:W3CDTF">2021-01-20T22:43:00Z</dcterms:created>
  <dcterms:modified xsi:type="dcterms:W3CDTF">2021-01-20T22:43:00Z</dcterms:modified>
</cp:coreProperties>
</file>