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4622AB26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622AB26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61A45F05">
            <w:pPr>
              <w:rPr>
                <w:rFonts w:ascii="Arial" w:hAnsi="Arial" w:cs="Arial"/>
                <w:sz w:val="32"/>
                <w:szCs w:val="32"/>
              </w:rPr>
            </w:pPr>
            <w:r w:rsidRPr="4622AB26" w:rsidR="4201EF5E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622AB26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97F7608">
            <w:pPr>
              <w:rPr>
                <w:rFonts w:ascii="Arial" w:hAnsi="Arial" w:cs="Arial"/>
                <w:sz w:val="32"/>
                <w:szCs w:val="32"/>
              </w:rPr>
            </w:pPr>
            <w:r w:rsidRPr="4622AB26" w:rsidR="5106F787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622AB26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4622AB26" w:rsidRDefault="00C066D6" w14:paraId="26F9AC81" wp14:textId="31AA2A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4622AB26" w:rsidR="3D5E3DB4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P="4622AB26" w:rsidRDefault="00C066D6" w14:paraId="4B94D5A5" wp14:textId="5B831A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622AB26" w:rsidR="3D5E3DB4">
              <w:rPr>
                <w:rFonts w:ascii="Arial" w:hAnsi="Arial" w:cs="Arial"/>
                <w:sz w:val="32"/>
                <w:szCs w:val="32"/>
              </w:rPr>
              <w:t>(classification des vivants)</w:t>
            </w:r>
          </w:p>
        </w:tc>
      </w:tr>
      <w:tr xmlns:wp14="http://schemas.microsoft.com/office/word/2010/wordml" w:rsidR="00C066D6" w:rsidTr="4622AB26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638266D8">
            <w:pPr>
              <w:rPr>
                <w:rFonts w:ascii="Arial" w:hAnsi="Arial" w:cs="Arial"/>
                <w:sz w:val="32"/>
                <w:szCs w:val="32"/>
              </w:rPr>
            </w:pPr>
            <w:r w:rsidRPr="4622AB26" w:rsidR="68C2A8F6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622AB26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4622AB26" w:rsidRDefault="00C066D6" w14:paraId="16C7E5E4" wp14:textId="60512A4F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4622AB26" w:rsidR="5E0BCB1B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4622AB26" w:rsidR="5E0BCB1B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4622AB26" w:rsidRDefault="00C066D6" w14:paraId="45FB0818" wp14:textId="53ED7CB1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4622AB26" w:rsidR="5E0BCB1B">
              <w:rPr>
                <w:rFonts w:ascii="Arial" w:hAnsi="Arial" w:cs="Arial"/>
                <w:sz w:val="32"/>
                <w:szCs w:val="32"/>
              </w:rPr>
              <w:t>(système de la nature</w:t>
            </w:r>
          </w:p>
        </w:tc>
      </w:tr>
      <w:tr xmlns:wp14="http://schemas.microsoft.com/office/word/2010/wordml" w:rsidR="00C066D6" w:rsidTr="4622AB26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4622AB26" w:rsidRDefault="007063A5" w14:paraId="62486C05" wp14:textId="235E8E4A">
            <w:pPr>
              <w:pStyle w:val="Normal"/>
              <w:jc w:val="center"/>
            </w:pPr>
            <w:r w:rsidR="3D6AAE0B">
              <w:drawing>
                <wp:inline xmlns:wp14="http://schemas.microsoft.com/office/word/2010/wordprocessingDrawing" wp14:editId="42234D2E" wp14:anchorId="3DB653F0">
                  <wp:extent cx="1514475" cy="2562225"/>
                  <wp:effectExtent l="0" t="0" r="0" b="0"/>
                  <wp:docPr id="29052625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a45c5b3c8144ca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3A5">
              <w:drawing>
                <wp:inline xmlns:wp14="http://schemas.microsoft.com/office/word/2010/wordprocessingDrawing" wp14:editId="3DB214CA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beea83fed3a140c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2323B708">
              <w:drawing>
                <wp:inline xmlns:wp14="http://schemas.microsoft.com/office/word/2010/wordprocessingDrawing" wp14:editId="36C12794" wp14:anchorId="5FCE78C9">
                  <wp:extent cx="1788117" cy="1114425"/>
                  <wp:effectExtent l="0" t="0" r="0" b="0"/>
                  <wp:docPr id="20419065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a3d6fd1d4f34db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17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1B6CF930"/>
    <w:rsid w:val="20227C99"/>
    <w:rsid w:val="2323B708"/>
    <w:rsid w:val="25C3D66A"/>
    <w:rsid w:val="39EC358C"/>
    <w:rsid w:val="3D23D64E"/>
    <w:rsid w:val="3D5E3DB4"/>
    <w:rsid w:val="3D6AAE0B"/>
    <w:rsid w:val="4201EF5E"/>
    <w:rsid w:val="4622AB26"/>
    <w:rsid w:val="48483694"/>
    <w:rsid w:val="4E2DBD0B"/>
    <w:rsid w:val="5106F787"/>
    <w:rsid w:val="5E0BCB1B"/>
    <w:rsid w:val="62DFD73A"/>
    <w:rsid w:val="647BA79B"/>
    <w:rsid w:val="68C2A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0a45c5b3c8144cad" /><Relationship Type="http://schemas.openxmlformats.org/officeDocument/2006/relationships/image" Target="/media/image3.png" Id="Rbeea83fed3a140c1" /><Relationship Type="http://schemas.openxmlformats.org/officeDocument/2006/relationships/image" Target="/media/image4.png" Id="R7a3d6fd1d4f34db7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mpelletier12 Mollie</lastModifiedBy>
  <revision>4</revision>
  <dcterms:created xsi:type="dcterms:W3CDTF">2020-07-09T02:28:00.0000000Z</dcterms:created>
  <dcterms:modified xsi:type="dcterms:W3CDTF">2023-01-10T17:05:31.0224397Z</dcterms:modified>
</coreProperties>
</file>